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C7F" w:rsidRDefault="00961AFB"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68pt;height:30pt" fillcolor="black">
            <v:shadow color="#868686"/>
            <v:textpath style="font-family:&quot;Arial Black&quot;" fitshape="t" trim="t" string="Comprehension Strategies"/>
          </v:shape>
        </w:pict>
      </w:r>
      <w:r w:rsidR="005B2C7F" w:rsidRPr="005B2C7F">
        <w:t xml:space="preserve"> </w:t>
      </w:r>
    </w:p>
    <w:p w:rsidR="005B2C7F" w:rsidRDefault="00961AFB">
      <w:pPr>
        <w:rPr>
          <w:sz w:val="36"/>
          <w:szCs w:val="36"/>
        </w:rPr>
      </w:pPr>
      <w:r>
        <w:rPr>
          <w:noProof/>
          <w:sz w:val="36"/>
          <w:szCs w:val="36"/>
          <w:lang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43.3pt;margin-top:.95pt;width:238.95pt;height:253.5pt;z-index:251659264;mso-width-relative:margin;mso-height-relative:margin">
            <v:textbox style="mso-next-textbox:#_x0000_s1027">
              <w:txbxContent>
                <w:p w:rsidR="005B2C7F" w:rsidRPr="006E7F65" w:rsidRDefault="005B2C7F" w:rsidP="006E7F65">
                  <w:pPr>
                    <w:spacing w:line="360" w:lineRule="auto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6E7F65">
                    <w:rPr>
                      <w:b/>
                      <w:sz w:val="32"/>
                      <w:szCs w:val="32"/>
                    </w:rPr>
                    <w:t>Predict, Support, Adjust</w:t>
                  </w:r>
                </w:p>
                <w:p w:rsidR="006E7F65" w:rsidRDefault="005B2C7F" w:rsidP="006E7F65">
                  <w:r>
                    <w:t xml:space="preserve">What: </w:t>
                  </w:r>
                </w:p>
                <w:p w:rsidR="005B2C7F" w:rsidRDefault="005B2C7F" w:rsidP="006E7F65">
                  <w:r>
                    <w:t>You use clues like the title, pictures, and the story to try and figure out what might happen next</w:t>
                  </w:r>
                </w:p>
                <w:p w:rsidR="005B2C7F" w:rsidRDefault="005B2C7F" w:rsidP="006E7F65">
                  <w:pPr>
                    <w:spacing w:line="360" w:lineRule="auto"/>
                  </w:pPr>
                  <w:r>
                    <w:t xml:space="preserve">Why: </w:t>
                  </w:r>
                </w:p>
                <w:p w:rsidR="006E7F65" w:rsidRDefault="006E7F65" w:rsidP="006E7F65">
                  <w:pPr>
                    <w:spacing w:line="360" w:lineRule="auto"/>
                  </w:pPr>
                  <w:r>
                    <w:t>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6E7F65" w:rsidRDefault="006E7F65" w:rsidP="006E7F65">
                  <w:pPr>
                    <w:spacing w:line="240" w:lineRule="auto"/>
                  </w:pPr>
                </w:p>
              </w:txbxContent>
            </v:textbox>
          </v:shape>
        </w:pict>
      </w:r>
      <w:r>
        <w:rPr>
          <w:noProof/>
          <w:sz w:val="36"/>
          <w:szCs w:val="36"/>
          <w:lang w:eastAsia="en-CA"/>
        </w:rPr>
        <w:pict>
          <v:shape id="_x0000_s1026" type="#_x0000_t202" style="position:absolute;margin-left:-8.45pt;margin-top:.95pt;width:238.95pt;height:253.5pt;z-index:251658240;mso-width-relative:margin;mso-height-relative:margin">
            <v:textbox style="mso-next-textbox:#_x0000_s1026">
              <w:txbxContent>
                <w:p w:rsidR="005B2C7F" w:rsidRPr="006E7F65" w:rsidRDefault="005B2C7F" w:rsidP="005B2C7F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6E7F65">
                    <w:rPr>
                      <w:b/>
                      <w:sz w:val="32"/>
                      <w:szCs w:val="32"/>
                    </w:rPr>
                    <w:t>Visualizing</w:t>
                  </w:r>
                </w:p>
                <w:p w:rsidR="005B2C7F" w:rsidRDefault="005B2C7F" w:rsidP="006E7F65">
                  <w:pPr>
                    <w:spacing w:line="360" w:lineRule="auto"/>
                  </w:pPr>
                  <w:r>
                    <w:t xml:space="preserve">What: </w:t>
                  </w:r>
                  <w:r w:rsidR="006E7F65">
                    <w:t>________________________________________________________________________________________________________________________</w:t>
                  </w:r>
                </w:p>
                <w:p w:rsidR="006E7F65" w:rsidRDefault="005B2C7F" w:rsidP="006E7F65">
                  <w:pPr>
                    <w:spacing w:line="360" w:lineRule="auto"/>
                  </w:pPr>
                  <w:r>
                    <w:t>Why</w:t>
                  </w:r>
                  <w:r w:rsidR="006E7F65">
                    <w:t>:</w:t>
                  </w:r>
                </w:p>
                <w:p w:rsidR="006E7F65" w:rsidRDefault="006E7F65" w:rsidP="006E7F65">
                  <w:pPr>
                    <w:spacing w:line="360" w:lineRule="auto"/>
                  </w:pPr>
                  <w:r>
                    <w:t>_______________________________________________________________________________________________________________________________________________________________</w:t>
                  </w:r>
                  <w:r w:rsidR="00621018">
                    <w:t>________</w:t>
                  </w:r>
                  <w:r>
                    <w:t>_________________________________________</w:t>
                  </w:r>
                </w:p>
              </w:txbxContent>
            </v:textbox>
          </v:shape>
        </w:pict>
      </w:r>
    </w:p>
    <w:p w:rsidR="005B2C7F" w:rsidRDefault="005B2C7F">
      <w:pPr>
        <w:rPr>
          <w:sz w:val="36"/>
          <w:szCs w:val="36"/>
        </w:rPr>
      </w:pPr>
    </w:p>
    <w:p w:rsidR="006F6613" w:rsidRDefault="006F6613">
      <w:pPr>
        <w:rPr>
          <w:sz w:val="36"/>
          <w:szCs w:val="36"/>
        </w:rPr>
      </w:pPr>
    </w:p>
    <w:p w:rsidR="006F6613" w:rsidRDefault="00961AFB">
      <w:pPr>
        <w:rPr>
          <w:sz w:val="36"/>
          <w:szCs w:val="36"/>
        </w:rPr>
      </w:pPr>
      <w:r>
        <w:rPr>
          <w:noProof/>
          <w:sz w:val="36"/>
          <w:szCs w:val="36"/>
          <w:lang w:eastAsia="en-CA"/>
        </w:rPr>
        <w:pict>
          <v:shape id="_x0000_s1029" type="#_x0000_t202" style="position:absolute;margin-left:243.3pt;margin-top:178.65pt;width:238.95pt;height:258pt;z-index:251661312;mso-width-relative:margin;mso-height-relative:margin">
            <v:textbox>
              <w:txbxContent>
                <w:p w:rsidR="005B2C7F" w:rsidRPr="006E7F65" w:rsidRDefault="005B2C7F" w:rsidP="005B2C7F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6E7F65">
                    <w:rPr>
                      <w:b/>
                      <w:sz w:val="32"/>
                      <w:szCs w:val="32"/>
                    </w:rPr>
                    <w:t>Think About Your Reading</w:t>
                  </w:r>
                </w:p>
                <w:p w:rsidR="006E7F65" w:rsidRDefault="005B2C7F" w:rsidP="006E7F65">
                  <w:pPr>
                    <w:spacing w:line="240" w:lineRule="auto"/>
                  </w:pPr>
                  <w:r>
                    <w:t xml:space="preserve">What: </w:t>
                  </w:r>
                </w:p>
                <w:p w:rsidR="005B2C7F" w:rsidRDefault="005B2C7F" w:rsidP="006E7F65">
                  <w:pPr>
                    <w:spacing w:line="240" w:lineRule="auto"/>
                  </w:pPr>
                  <w:r>
                    <w:t>Pause and think about what you are reading</w:t>
                  </w:r>
                </w:p>
                <w:p w:rsidR="005B2C7F" w:rsidRDefault="005B2C7F" w:rsidP="006E7F65">
                  <w:pPr>
                    <w:spacing w:line="240" w:lineRule="auto"/>
                  </w:pPr>
                  <w:r>
                    <w:t xml:space="preserve">Why: </w:t>
                  </w:r>
                </w:p>
                <w:p w:rsidR="006E7F65" w:rsidRDefault="006E7F65" w:rsidP="006E7F65">
                  <w:pPr>
                    <w:spacing w:line="360" w:lineRule="auto"/>
                  </w:pPr>
                  <w:r>
                    <w:t>________________________________________________________________________________________________________________________________________________________</w:t>
                  </w:r>
                  <w:r w:rsidR="00621018">
                    <w:t>____________________________________________</w:t>
                  </w:r>
                  <w:r>
                    <w:t>____</w:t>
                  </w:r>
                </w:p>
                <w:p w:rsidR="005B2C7F" w:rsidRDefault="005B2C7F" w:rsidP="006E7F65">
                  <w:pPr>
                    <w:ind w:left="360"/>
                  </w:pPr>
                  <w:proofErr w:type="gramStart"/>
                  <w:r>
                    <w:t>i.e</w:t>
                  </w:r>
                  <w:proofErr w:type="gramEnd"/>
                  <w:r>
                    <w:t>. Instead of skipping a word you do not understand, pause and look it up</w:t>
                  </w:r>
                </w:p>
              </w:txbxContent>
            </v:textbox>
          </v:shape>
        </w:pict>
      </w:r>
      <w:r>
        <w:rPr>
          <w:noProof/>
          <w:sz w:val="36"/>
          <w:szCs w:val="36"/>
          <w:lang w:eastAsia="en-CA"/>
        </w:rPr>
        <w:pict>
          <v:shape id="_x0000_s1028" type="#_x0000_t202" style="position:absolute;margin-left:-8.45pt;margin-top:178.65pt;width:238.95pt;height:261.75pt;z-index:251660288;mso-width-relative:margin;mso-height-relative:margin">
            <v:textbox>
              <w:txbxContent>
                <w:p w:rsidR="005B2C7F" w:rsidRPr="006E7F65" w:rsidRDefault="005B2C7F" w:rsidP="005B2C7F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6E7F65">
                    <w:rPr>
                      <w:b/>
                      <w:sz w:val="32"/>
                      <w:szCs w:val="32"/>
                    </w:rPr>
                    <w:t>Asking Questions</w:t>
                  </w:r>
                </w:p>
                <w:p w:rsidR="005B2C7F" w:rsidRDefault="005B2C7F" w:rsidP="006E7F65">
                  <w:pPr>
                    <w:spacing w:line="240" w:lineRule="auto"/>
                  </w:pPr>
                  <w:r>
                    <w:t xml:space="preserve">What: </w:t>
                  </w:r>
                </w:p>
                <w:p w:rsidR="006E7F65" w:rsidRDefault="006E7F65" w:rsidP="006E7F65">
                  <w:pPr>
                    <w:spacing w:line="360" w:lineRule="auto"/>
                  </w:pPr>
                  <w:r>
                    <w:t>________________________________________________________________________________________________________________________________________________________________</w:t>
                  </w:r>
                  <w:r w:rsidR="00621018">
                    <w:t>________________________________________</w:t>
                  </w:r>
                </w:p>
                <w:p w:rsidR="006E7F65" w:rsidRDefault="005B2C7F" w:rsidP="006E7F65">
                  <w:pPr>
                    <w:spacing w:line="240" w:lineRule="auto"/>
                  </w:pPr>
                  <w:r>
                    <w:t xml:space="preserve">Why: </w:t>
                  </w:r>
                </w:p>
                <w:p w:rsidR="005B2C7F" w:rsidRDefault="005B2C7F" w:rsidP="006E7F65">
                  <w:r>
                    <w:t>When you ask questions your mind searches for answers while you read and can connect what you know and just read to new facts and ideas</w:t>
                  </w:r>
                </w:p>
              </w:txbxContent>
            </v:textbox>
          </v:shape>
        </w:pict>
      </w:r>
      <w:r w:rsidR="006F6613">
        <w:rPr>
          <w:sz w:val="36"/>
          <w:szCs w:val="36"/>
        </w:rPr>
        <w:br w:type="page"/>
      </w:r>
    </w:p>
    <w:p w:rsidR="005B2C7F" w:rsidRDefault="00961AFB">
      <w:r>
        <w:lastRenderedPageBreak/>
        <w:pict>
          <v:shape id="_x0000_i1026" type="#_x0000_t144" style="width:468pt;height:30pt" fillcolor="black">
            <v:shadow color="#868686"/>
            <v:textpath style="font-family:&quot;Arial Black&quot;" fitshape="t" trim="t" string="Comprehension Strategies"/>
          </v:shape>
        </w:pict>
      </w:r>
    </w:p>
    <w:p w:rsidR="002812D2" w:rsidRDefault="002812D2"/>
    <w:p w:rsidR="002812D2" w:rsidRDefault="00961AFB">
      <w:r>
        <w:rPr>
          <w:noProof/>
          <w:lang w:eastAsia="en-CA"/>
        </w:rPr>
        <w:pict>
          <v:shape id="_x0000_s1031" type="#_x0000_t202" style="position:absolute;margin-left:33.75pt;margin-top:285.95pt;width:426.35pt;height:225pt;z-index:251663360;mso-width-relative:margin;mso-height-relative:margin">
            <v:textbox>
              <w:txbxContent>
                <w:p w:rsidR="00F94AE2" w:rsidRPr="00031554" w:rsidRDefault="0041485C" w:rsidP="00F94AE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031554">
                    <w:rPr>
                      <w:b/>
                      <w:sz w:val="28"/>
                      <w:szCs w:val="28"/>
                    </w:rPr>
                    <w:t>Example: Snippet of “</w:t>
                  </w:r>
                  <w:r w:rsidR="00031554" w:rsidRPr="00031554">
                    <w:rPr>
                      <w:b/>
                      <w:sz w:val="28"/>
                      <w:szCs w:val="28"/>
                    </w:rPr>
                    <w:t>All the Places to Love</w:t>
                  </w:r>
                  <w:r w:rsidR="00F44BE7" w:rsidRPr="00031554">
                    <w:rPr>
                      <w:b/>
                      <w:sz w:val="28"/>
                      <w:szCs w:val="28"/>
                    </w:rPr>
                    <w:t>”</w:t>
                  </w:r>
                  <w:r w:rsidR="00031554" w:rsidRPr="00031554">
                    <w:rPr>
                      <w:b/>
                      <w:sz w:val="28"/>
                      <w:szCs w:val="28"/>
                    </w:rPr>
                    <w:t xml:space="preserve"> by Patricia </w:t>
                  </w:r>
                  <w:proofErr w:type="spellStart"/>
                  <w:r w:rsidR="00031554" w:rsidRPr="00031554">
                    <w:rPr>
                      <w:b/>
                      <w:sz w:val="28"/>
                      <w:szCs w:val="28"/>
                    </w:rPr>
                    <w:t>MacLachlan</w:t>
                  </w:r>
                  <w:proofErr w:type="spellEnd"/>
                </w:p>
                <w:p w:rsidR="00F44BE7" w:rsidRDefault="00031554" w:rsidP="00F44BE7">
                  <w:r>
                    <w:t xml:space="preserve">My grandfather was painting the barn, and when he saw me he cried.  He carved my name – Eli – on a rafter beside his name, and my grandmother’s name, and the names of my papa and mama.  </w:t>
                  </w:r>
                </w:p>
                <w:p w:rsidR="00164CBC" w:rsidRPr="00F44BE7" w:rsidRDefault="00164CBC" w:rsidP="00F44BE7">
                  <w:r>
                    <w:t>What can you infer about Eli’s family from this snippet?</w:t>
                  </w:r>
                </w:p>
                <w:p w:rsidR="00F94AE2" w:rsidRPr="00F94AE2" w:rsidRDefault="00F94AE2" w:rsidP="00F94AE2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 w:rsidR="00F44BE7">
                    <w:rPr>
                      <w:sz w:val="28"/>
                      <w:szCs w:val="28"/>
                    </w:rPr>
                    <w:t>_____</w:t>
                  </w:r>
                </w:p>
              </w:txbxContent>
            </v:textbox>
          </v:shape>
        </w:pict>
      </w:r>
      <w:r>
        <w:rPr>
          <w:noProof/>
          <w:lang w:eastAsia="en-CA"/>
        </w:rPr>
        <w:pict>
          <v:shape id="_x0000_s1030" type="#_x0000_t202" style="position:absolute;margin-left:33.75pt;margin-top:7.7pt;width:426.35pt;height:228pt;z-index:251662336;mso-width-relative:margin;mso-height-relative:margin">
            <v:textbox>
              <w:txbxContent>
                <w:p w:rsidR="00F94AE2" w:rsidRPr="00F94AE2" w:rsidRDefault="00F94AE2" w:rsidP="00F94AE2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F94AE2">
                    <w:rPr>
                      <w:b/>
                      <w:sz w:val="32"/>
                      <w:szCs w:val="32"/>
                    </w:rPr>
                    <w:t>Making Inferences with Fiction</w:t>
                  </w:r>
                </w:p>
                <w:p w:rsidR="00F94AE2" w:rsidRDefault="00F94AE2" w:rsidP="00F94AE2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F94AE2">
                    <w:rPr>
                      <w:sz w:val="28"/>
                      <w:szCs w:val="28"/>
                    </w:rPr>
                    <w:t>What</w:t>
                  </w:r>
                  <w:r>
                    <w:rPr>
                      <w:sz w:val="28"/>
                      <w:szCs w:val="28"/>
                    </w:rPr>
                    <w:t>:</w:t>
                  </w:r>
                </w:p>
                <w:p w:rsidR="00F94AE2" w:rsidRDefault="00F94AE2" w:rsidP="00F94AE2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______________________________________________________________________________________________________________________________________________________________________________</w:t>
                  </w:r>
                </w:p>
                <w:p w:rsidR="00F94AE2" w:rsidRDefault="00F94AE2" w:rsidP="00F94AE2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F94AE2">
                    <w:rPr>
                      <w:sz w:val="28"/>
                      <w:szCs w:val="28"/>
                    </w:rPr>
                    <w:t>Why:</w:t>
                  </w:r>
                </w:p>
                <w:p w:rsidR="00F94AE2" w:rsidRPr="00F94AE2" w:rsidRDefault="00F94AE2" w:rsidP="00F94AE2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F94AE2">
                    <w:rPr>
                      <w:sz w:val="28"/>
                      <w:szCs w:val="28"/>
                    </w:rPr>
                    <w:t xml:space="preserve"> Helps you understand what is not stated in the words in a story and what the characters experience</w:t>
                  </w:r>
                </w:p>
              </w:txbxContent>
            </v:textbox>
          </v:shape>
        </w:pict>
      </w:r>
      <w:r w:rsidR="002812D2">
        <w:br w:type="page"/>
      </w:r>
    </w:p>
    <w:p w:rsidR="002E7903" w:rsidRDefault="00961AFB">
      <w:pPr>
        <w:rPr>
          <w:sz w:val="36"/>
          <w:szCs w:val="36"/>
        </w:rPr>
      </w:pPr>
      <w:r>
        <w:lastRenderedPageBreak/>
        <w:pict>
          <v:shape id="_x0000_i1027" type="#_x0000_t144" style="width:468pt;height:30pt" fillcolor="black">
            <v:shadow color="#868686"/>
            <v:textpath style="font-family:&quot;Arial Black&quot;" fitshape="t" trim="t" string="Comprehension Strategies"/>
          </v:shape>
        </w:pict>
      </w:r>
    </w:p>
    <w:p w:rsidR="002E7903" w:rsidRPr="002E7903" w:rsidRDefault="00961AFB" w:rsidP="002E7903">
      <w:pPr>
        <w:rPr>
          <w:sz w:val="36"/>
          <w:szCs w:val="36"/>
        </w:rPr>
      </w:pPr>
      <w:r w:rsidRPr="00961AFB">
        <w:rPr>
          <w:noProof/>
          <w:lang w:eastAsia="en-CA"/>
        </w:rPr>
        <w:pict>
          <v:shape id="_x0000_s1032" type="#_x0000_t202" style="position:absolute;margin-left:24.3pt;margin-top:13.1pt;width:435.45pt;height:234.75pt;z-index:251664384;mso-width-relative:margin;mso-height-relative:margin">
            <v:textbox>
              <w:txbxContent>
                <w:p w:rsidR="002E7903" w:rsidRPr="002E7903" w:rsidRDefault="002E7903" w:rsidP="002E7903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2E7903">
                    <w:rPr>
                      <w:b/>
                      <w:sz w:val="32"/>
                      <w:szCs w:val="32"/>
                    </w:rPr>
                    <w:t>Making Connections</w:t>
                  </w:r>
                </w:p>
                <w:p w:rsidR="002E7903" w:rsidRDefault="002E7903" w:rsidP="002E7903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2E7903">
                    <w:rPr>
                      <w:sz w:val="28"/>
                      <w:szCs w:val="28"/>
                    </w:rPr>
                    <w:t xml:space="preserve">What: </w:t>
                  </w:r>
                </w:p>
                <w:p w:rsidR="002E7903" w:rsidRPr="002E7903" w:rsidRDefault="002E7903" w:rsidP="002E7903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2E7903">
                    <w:rPr>
                      <w:sz w:val="28"/>
                      <w:szCs w:val="28"/>
                    </w:rPr>
                    <w:t>Link your life and experiences to what you read</w:t>
                  </w:r>
                </w:p>
                <w:p w:rsidR="002E7903" w:rsidRDefault="002E7903" w:rsidP="002E7903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2E7903">
                    <w:rPr>
                      <w:sz w:val="28"/>
                      <w:szCs w:val="28"/>
                    </w:rPr>
                    <w:t xml:space="preserve">Why: </w:t>
                  </w:r>
                </w:p>
                <w:p w:rsidR="002E7903" w:rsidRPr="002E7903" w:rsidRDefault="002E7903" w:rsidP="002E7903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</w:p>
    <w:p w:rsidR="002E7903" w:rsidRPr="002E7903" w:rsidRDefault="002E7903" w:rsidP="002E7903">
      <w:pPr>
        <w:rPr>
          <w:sz w:val="36"/>
          <w:szCs w:val="36"/>
        </w:rPr>
      </w:pPr>
    </w:p>
    <w:p w:rsidR="002E7903" w:rsidRPr="002E7903" w:rsidRDefault="002E7903" w:rsidP="002E7903">
      <w:pPr>
        <w:rPr>
          <w:sz w:val="36"/>
          <w:szCs w:val="36"/>
        </w:rPr>
      </w:pPr>
    </w:p>
    <w:p w:rsidR="002E7903" w:rsidRPr="002E7903" w:rsidRDefault="002E7903" w:rsidP="002E7903">
      <w:pPr>
        <w:rPr>
          <w:sz w:val="36"/>
          <w:szCs w:val="36"/>
        </w:rPr>
      </w:pPr>
    </w:p>
    <w:p w:rsidR="002E7903" w:rsidRDefault="002E7903" w:rsidP="002E7903">
      <w:pPr>
        <w:rPr>
          <w:sz w:val="36"/>
          <w:szCs w:val="36"/>
        </w:rPr>
      </w:pPr>
    </w:p>
    <w:p w:rsidR="00FB73D2" w:rsidRDefault="00961AFB">
      <w:pPr>
        <w:rPr>
          <w:sz w:val="36"/>
          <w:szCs w:val="36"/>
        </w:rPr>
      </w:pPr>
      <w:r>
        <w:rPr>
          <w:noProof/>
          <w:sz w:val="36"/>
          <w:szCs w:val="36"/>
          <w:lang w:eastAsia="en-CA"/>
        </w:rPr>
        <w:pict>
          <v:shape id="_x0000_s1033" type="#_x0000_t202" style="position:absolute;margin-left:24.3pt;margin-top:118.6pt;width:435.45pt;height:254.25pt;z-index:251665408;mso-width-relative:margin;mso-height-relative:margin">
            <v:textbox>
              <w:txbxContent>
                <w:p w:rsidR="002E7903" w:rsidRPr="002E7903" w:rsidRDefault="002E7903" w:rsidP="002E7903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2E7903">
                    <w:rPr>
                      <w:b/>
                      <w:sz w:val="32"/>
                      <w:szCs w:val="32"/>
                    </w:rPr>
                    <w:t>Cause/Effect/Infer</w:t>
                  </w:r>
                </w:p>
                <w:p w:rsidR="002E7903" w:rsidRDefault="002E7903" w:rsidP="002E7903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2E7903">
                    <w:rPr>
                      <w:sz w:val="28"/>
                      <w:szCs w:val="28"/>
                    </w:rPr>
                    <w:t xml:space="preserve">What: </w:t>
                  </w:r>
                </w:p>
                <w:p w:rsidR="002E7903" w:rsidRPr="002E7903" w:rsidRDefault="002E7903" w:rsidP="002E7903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2E7903" w:rsidRDefault="002E7903" w:rsidP="002E7903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2E7903">
                    <w:rPr>
                      <w:sz w:val="28"/>
                      <w:szCs w:val="28"/>
                    </w:rPr>
                    <w:t xml:space="preserve">Why: </w:t>
                  </w:r>
                </w:p>
                <w:p w:rsidR="002E7903" w:rsidRPr="002E7903" w:rsidRDefault="002E7903" w:rsidP="002E7903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2E7903">
                    <w:rPr>
                      <w:sz w:val="28"/>
                      <w:szCs w:val="28"/>
                    </w:rPr>
                    <w:t>Understanding cause and effect will deepen your understanding and recall of the text</w:t>
                  </w:r>
                </w:p>
              </w:txbxContent>
            </v:textbox>
          </v:shape>
        </w:pict>
      </w:r>
      <w:r w:rsidR="00FB73D2">
        <w:rPr>
          <w:sz w:val="36"/>
          <w:szCs w:val="36"/>
        </w:rPr>
        <w:br w:type="page"/>
      </w:r>
    </w:p>
    <w:p w:rsidR="00D94527" w:rsidRPr="003D349B" w:rsidRDefault="00D94527" w:rsidP="00D94527">
      <w:pPr>
        <w:tabs>
          <w:tab w:val="left" w:pos="610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3D349B">
        <w:rPr>
          <w:rFonts w:ascii="Times New Roman" w:hAnsi="Times New Roman" w:cs="Times New Roman"/>
          <w:sz w:val="24"/>
          <w:szCs w:val="24"/>
          <w:u w:val="single"/>
        </w:rPr>
        <w:lastRenderedPageBreak/>
        <w:t>Cause/Effect/Infer</w:t>
      </w:r>
    </w:p>
    <w:p w:rsidR="00D94527" w:rsidRPr="003D349B" w:rsidRDefault="00D94527" w:rsidP="002E7903">
      <w:pPr>
        <w:tabs>
          <w:tab w:val="left" w:pos="6105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3D349B">
        <w:rPr>
          <w:rFonts w:ascii="Times New Roman" w:hAnsi="Times New Roman" w:cs="Times New Roman"/>
          <w:sz w:val="24"/>
          <w:szCs w:val="24"/>
          <w:u w:val="single"/>
        </w:rPr>
        <w:t>Some sample sentences:</w:t>
      </w:r>
    </w:p>
    <w:p w:rsidR="00D94527" w:rsidRPr="003D349B" w:rsidRDefault="00D94527" w:rsidP="004943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3D349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It rained all day so the children stayed inside.</w:t>
      </w:r>
    </w:p>
    <w:p w:rsidR="00D94527" w:rsidRPr="003D349B" w:rsidRDefault="00D94527" w:rsidP="00D945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</w:p>
    <w:p w:rsidR="00D94527" w:rsidRPr="003D349B" w:rsidRDefault="00D94527" w:rsidP="004943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3D349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Since her green shirt was dirty, she wore her blue one.</w:t>
      </w:r>
    </w:p>
    <w:p w:rsidR="00D94527" w:rsidRPr="003D349B" w:rsidRDefault="00D94527" w:rsidP="00D945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</w:p>
    <w:p w:rsidR="00D94527" w:rsidRPr="003D349B" w:rsidRDefault="00D94527" w:rsidP="004943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3D349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Ben was sleepy this morning because he stayed up late last night.</w:t>
      </w:r>
    </w:p>
    <w:p w:rsidR="00D94527" w:rsidRPr="003D349B" w:rsidRDefault="00D94527" w:rsidP="00D945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</w:p>
    <w:p w:rsidR="00D94527" w:rsidRPr="003D349B" w:rsidRDefault="00D94527" w:rsidP="004943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3D349B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Judy and Barb were friends, so they were always together.</w:t>
      </w:r>
    </w:p>
    <w:p w:rsidR="00D94527" w:rsidRPr="00001A25" w:rsidRDefault="00D94527" w:rsidP="00D94527">
      <w:p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CA"/>
        </w:rPr>
      </w:pPr>
    </w:p>
    <w:p w:rsidR="00D94527" w:rsidRPr="00001A25" w:rsidRDefault="00D94527" w:rsidP="00D94527">
      <w:p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CA"/>
        </w:rPr>
      </w:pPr>
    </w:p>
    <w:p w:rsidR="0049436F" w:rsidRPr="00001A25" w:rsidRDefault="0049436F" w:rsidP="00D94527">
      <w:p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CA"/>
        </w:rPr>
      </w:pPr>
    </w:p>
    <w:p w:rsidR="00AA581E" w:rsidRPr="007E4C17" w:rsidRDefault="00D94527" w:rsidP="00D94527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CA"/>
        </w:rPr>
      </w:pPr>
      <w:r w:rsidRPr="007E4C17">
        <w:rPr>
          <w:rFonts w:eastAsia="Times New Roman" w:cstheme="minorHAnsi"/>
          <w:color w:val="000000"/>
          <w:sz w:val="24"/>
          <w:szCs w:val="24"/>
          <w:u w:val="single"/>
          <w:lang w:eastAsia="en-CA"/>
        </w:rPr>
        <w:t>Sample paragraph:</w:t>
      </w:r>
      <w:r w:rsidRPr="007E4C17">
        <w:rPr>
          <w:rFonts w:eastAsia="Times New Roman" w:cstheme="minorHAnsi"/>
          <w:color w:val="000000"/>
          <w:sz w:val="24"/>
          <w:szCs w:val="24"/>
          <w:lang w:eastAsia="en-CA"/>
        </w:rPr>
        <w:t xml:space="preserve"> Excerpt from “</w:t>
      </w:r>
      <w:r w:rsidR="00AA581E" w:rsidRPr="007E4C17">
        <w:rPr>
          <w:rFonts w:eastAsia="Times New Roman" w:cstheme="minorHAnsi"/>
          <w:color w:val="000000"/>
          <w:sz w:val="24"/>
          <w:szCs w:val="24"/>
          <w:lang w:eastAsia="en-CA"/>
        </w:rPr>
        <w:t>Harry Potter and the Philosopher’s Stone”</w:t>
      </w:r>
      <w:r w:rsidR="007E4C17" w:rsidRPr="007E4C17">
        <w:rPr>
          <w:rFonts w:eastAsia="Times New Roman" w:cstheme="minorHAnsi"/>
          <w:color w:val="000000"/>
          <w:sz w:val="24"/>
          <w:szCs w:val="24"/>
          <w:lang w:eastAsia="en-CA"/>
        </w:rPr>
        <w:t xml:space="preserve"> (p.21)</w:t>
      </w:r>
    </w:p>
    <w:p w:rsidR="00AA581E" w:rsidRDefault="00AA581E" w:rsidP="00D94527">
      <w:p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CA"/>
        </w:rPr>
      </w:pPr>
    </w:p>
    <w:p w:rsidR="00AA581E" w:rsidRPr="007E4C17" w:rsidRDefault="007E4C17" w:rsidP="00D945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     </w:t>
      </w:r>
      <w:r w:rsidR="00AA581E" w:rsidRPr="007E4C1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Dudley, meanwhile, was counting his presents.  His face fell.</w:t>
      </w:r>
    </w:p>
    <w:p w:rsidR="00AA581E" w:rsidRPr="007E4C17" w:rsidRDefault="007E4C17" w:rsidP="00AA58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     </w:t>
      </w:r>
      <w:r w:rsidR="00AA581E" w:rsidRPr="007E4C1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‘Thirty six,’ he said, looking up at his mother and father. ‘That’s two less than last year.’</w:t>
      </w:r>
    </w:p>
    <w:p w:rsidR="00AA581E" w:rsidRPr="007E4C17" w:rsidRDefault="007E4C17" w:rsidP="00AA58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     </w:t>
      </w:r>
      <w:r w:rsidR="00AA581E" w:rsidRPr="007E4C1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‘Darling, you haven’t counted Auntie Marge’s present, see, </w:t>
      </w:r>
      <w:proofErr w:type="gramStart"/>
      <w:r w:rsidR="00AA581E" w:rsidRPr="007E4C1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it’s</w:t>
      </w:r>
      <w:proofErr w:type="gramEnd"/>
      <w:r w:rsidR="00AA581E" w:rsidRPr="007E4C1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here under this big one from Mummy and Daddy.’</w:t>
      </w:r>
    </w:p>
    <w:p w:rsidR="00AA581E" w:rsidRPr="007E4C17" w:rsidRDefault="007E4C17" w:rsidP="00AA58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     </w:t>
      </w:r>
      <w:r w:rsidR="00AA581E" w:rsidRPr="007E4C1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‘All right, thirty-seven then,’ said Dudley, going red in the face.  Harry, who could see a huge Dudley tantrum coming on, began wolfing down his bacon as fast as possible in case Dudley turned the table over.</w:t>
      </w:r>
    </w:p>
    <w:p w:rsidR="00AA581E" w:rsidRPr="007E4C17" w:rsidRDefault="007E4C17" w:rsidP="00AA58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     </w:t>
      </w:r>
      <w:r w:rsidR="00AA581E" w:rsidRPr="007E4C1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Aunt Petunia obviously scented danger too, because she said quickly, ‘And we’ll buy you another </w:t>
      </w:r>
      <w:r w:rsidR="00AA581E" w:rsidRPr="007E4C1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CA"/>
        </w:rPr>
        <w:t>two</w:t>
      </w:r>
      <w:r w:rsidR="00AA581E" w:rsidRPr="007E4C1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presents while we’re out today. How’s that, </w:t>
      </w:r>
      <w:proofErr w:type="spellStart"/>
      <w:r w:rsidR="00AA581E" w:rsidRPr="007E4C1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popkin</w:t>
      </w:r>
      <w:proofErr w:type="spellEnd"/>
      <w:r w:rsidR="00AA581E" w:rsidRPr="007E4C1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? </w:t>
      </w:r>
      <w:r w:rsidR="00AA581E" w:rsidRPr="007E4C1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CA"/>
        </w:rPr>
        <w:t>Two</w:t>
      </w:r>
      <w:r w:rsidR="00AA581E" w:rsidRPr="007E4C1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more presents. Is that all right?’</w:t>
      </w:r>
    </w:p>
    <w:p w:rsidR="007E4C17" w:rsidRDefault="007E4C17" w:rsidP="00AA58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     </w:t>
      </w:r>
      <w:r w:rsidR="00AA581E" w:rsidRPr="007E4C1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Dudley slowly thought for a moment</w:t>
      </w:r>
      <w:r w:rsidRPr="007E4C1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It looked like hard work.  Finally he said slowly, ‘So I’ll have thirty … thirty …’</w:t>
      </w:r>
    </w:p>
    <w:p w:rsidR="007E4C17" w:rsidRDefault="007E4C17" w:rsidP="00AA58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     ‘Thirty-nine,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sweetums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,’ said Aunt Petunia.</w:t>
      </w:r>
    </w:p>
    <w:p w:rsidR="007E4C17" w:rsidRPr="007E4C17" w:rsidRDefault="007E4C17" w:rsidP="00AA58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 xml:space="preserve">      ‘Oh.’ Dudley sat down heavily and grabbed the nearest parcel. ‘All right then.’</w:t>
      </w:r>
    </w:p>
    <w:p w:rsidR="0049436F" w:rsidRPr="00AA581E" w:rsidRDefault="00D94527" w:rsidP="00D945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AA581E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</w:p>
    <w:p w:rsidR="007E4C17" w:rsidRDefault="007E4C17" w:rsidP="00D945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What is the cause in this excerpt?</w:t>
      </w:r>
    </w:p>
    <w:p w:rsidR="007E4C17" w:rsidRPr="007E4C17" w:rsidRDefault="007E4C17" w:rsidP="00D945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</w:p>
    <w:p w:rsidR="007E4C17" w:rsidRDefault="007E4C17" w:rsidP="00D945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</w:p>
    <w:p w:rsidR="003D349B" w:rsidRPr="007E4C17" w:rsidRDefault="003D349B" w:rsidP="00D945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</w:p>
    <w:p w:rsidR="007E4C17" w:rsidRPr="007E4C17" w:rsidRDefault="007E4C17" w:rsidP="00D945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</w:p>
    <w:p w:rsidR="007E4C17" w:rsidRPr="007E4C17" w:rsidRDefault="007E4C17" w:rsidP="00D945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7E4C1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t>What is the effect?</w:t>
      </w:r>
    </w:p>
    <w:p w:rsidR="00D94527" w:rsidRDefault="00D94527" w:rsidP="00D945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  <w:r w:rsidRPr="007E4C17"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  <w:br/>
      </w:r>
    </w:p>
    <w:p w:rsidR="003D349B" w:rsidRDefault="003D349B" w:rsidP="00D945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</w:p>
    <w:p w:rsidR="007E4C17" w:rsidRPr="007E4C17" w:rsidRDefault="007E4C17" w:rsidP="00D945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</w:p>
    <w:p w:rsidR="002812D2" w:rsidRPr="002E7903" w:rsidRDefault="007E4C17" w:rsidP="002E7903">
      <w:pPr>
        <w:tabs>
          <w:tab w:val="left" w:pos="6105"/>
        </w:tabs>
        <w:rPr>
          <w:sz w:val="36"/>
          <w:szCs w:val="36"/>
        </w:rPr>
      </w:pPr>
      <w:r w:rsidRPr="007E4C17">
        <w:rPr>
          <w:rFonts w:ascii="Times New Roman" w:hAnsi="Times New Roman" w:cs="Times New Roman"/>
          <w:sz w:val="24"/>
          <w:szCs w:val="24"/>
        </w:rPr>
        <w:t>What can you infer from the above information?</w:t>
      </w:r>
      <w:r w:rsidR="002E7903">
        <w:rPr>
          <w:sz w:val="36"/>
          <w:szCs w:val="36"/>
        </w:rPr>
        <w:tab/>
      </w:r>
    </w:p>
    <w:sectPr w:rsidR="002812D2" w:rsidRPr="002E7903" w:rsidSect="00142363">
      <w:pgSz w:w="12240" w:h="15840"/>
      <w:pgMar w:top="1440" w:right="1440" w:bottom="1440" w:left="1440" w:header="708" w:footer="708" w:gutter="0"/>
      <w:pgBorders w:offsetFrom="page">
        <w:top w:val="stars3d" w:sz="30" w:space="24" w:color="auto"/>
        <w:left w:val="stars3d" w:sz="30" w:space="24" w:color="auto"/>
        <w:bottom w:val="stars3d" w:sz="30" w:space="24" w:color="auto"/>
        <w:right w:val="stars3d" w:sz="3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F01B0F"/>
    <w:multiLevelType w:val="hybridMultilevel"/>
    <w:tmpl w:val="652CEA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2C7F"/>
    <w:rsid w:val="000008AA"/>
    <w:rsid w:val="00001A25"/>
    <w:rsid w:val="00031554"/>
    <w:rsid w:val="00142363"/>
    <w:rsid w:val="00164CBC"/>
    <w:rsid w:val="001C4499"/>
    <w:rsid w:val="002812D2"/>
    <w:rsid w:val="002E7903"/>
    <w:rsid w:val="003D349B"/>
    <w:rsid w:val="0041485C"/>
    <w:rsid w:val="00452197"/>
    <w:rsid w:val="0049436F"/>
    <w:rsid w:val="005B2C7F"/>
    <w:rsid w:val="005D501A"/>
    <w:rsid w:val="00621018"/>
    <w:rsid w:val="00664ED4"/>
    <w:rsid w:val="006E7F65"/>
    <w:rsid w:val="006F6613"/>
    <w:rsid w:val="007577D8"/>
    <w:rsid w:val="007E4C17"/>
    <w:rsid w:val="00811790"/>
    <w:rsid w:val="00961AFB"/>
    <w:rsid w:val="009F4F10"/>
    <w:rsid w:val="00A244F2"/>
    <w:rsid w:val="00AA581E"/>
    <w:rsid w:val="00B23BFE"/>
    <w:rsid w:val="00BF42D5"/>
    <w:rsid w:val="00C17157"/>
    <w:rsid w:val="00D60955"/>
    <w:rsid w:val="00D94527"/>
    <w:rsid w:val="00E37B07"/>
    <w:rsid w:val="00E734BE"/>
    <w:rsid w:val="00F44BE7"/>
    <w:rsid w:val="00F94AE2"/>
    <w:rsid w:val="00FB7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B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2C7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9452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6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</dc:creator>
  <cp:lastModifiedBy>Melanie</cp:lastModifiedBy>
  <cp:revision>21</cp:revision>
  <dcterms:created xsi:type="dcterms:W3CDTF">2011-09-11T19:34:00Z</dcterms:created>
  <dcterms:modified xsi:type="dcterms:W3CDTF">2011-09-13T05:15:00Z</dcterms:modified>
</cp:coreProperties>
</file>